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Строителей, 25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Строителей, 25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8295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97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2441.7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1982.2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143,20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316.3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14.03.1995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12.01.1995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65:58:0106001:76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1296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Строителей, 25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63110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карачаровский механический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13255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Минераловатные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 железобетонной панели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031330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031330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СТЭ-560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